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FEB" w14:textId="4147E31E" w:rsidR="00F51BC6" w:rsidRDefault="004F4E2F" w:rsidP="00F51BC6">
      <w:pPr>
        <w:jc w:val="center"/>
        <w:rPr>
          <w:rFonts w:ascii="ＭＳ 明朝" w:hAnsi="ＭＳ 明朝"/>
          <w:sz w:val="24"/>
        </w:rPr>
      </w:pPr>
      <w:r w:rsidRPr="00656E7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8C41C2" wp14:editId="316AB388">
                <wp:simplePos x="0" y="0"/>
                <wp:positionH relativeFrom="margin">
                  <wp:posOffset>5288280</wp:posOffset>
                </wp:positionH>
                <wp:positionV relativeFrom="paragraph">
                  <wp:posOffset>-302260</wp:posOffset>
                </wp:positionV>
                <wp:extent cx="281940" cy="388620"/>
                <wp:effectExtent l="0" t="0" r="381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DE08" w14:textId="77777777" w:rsidR="004F4E2F" w:rsidRPr="00656E7E" w:rsidRDefault="004F4E2F" w:rsidP="004F4E2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56E7E">
                              <w:rPr>
                                <w:sz w:val="20"/>
                                <w:szCs w:val="20"/>
                              </w:rPr>
                              <w:t>割</w:t>
                            </w:r>
                          </w:p>
                          <w:p w14:paraId="2BC2CA80" w14:textId="77777777" w:rsidR="004F4E2F" w:rsidRDefault="004F4E2F" w:rsidP="004F4E2F">
                            <w:pPr>
                              <w:spacing w:line="240" w:lineRule="exact"/>
                            </w:pPr>
                            <w:r w:rsidRPr="00656E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C4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-23.8pt;width:22.2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" stroked="f">
                <v:textbox>
                  <w:txbxContent>
                    <w:p w14:paraId="5630DE08" w14:textId="77777777" w:rsidR="004F4E2F" w:rsidRPr="00656E7E" w:rsidRDefault="004F4E2F" w:rsidP="004F4E2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656E7E">
                        <w:rPr>
                          <w:sz w:val="20"/>
                          <w:szCs w:val="20"/>
                        </w:rPr>
                        <w:t>割</w:t>
                      </w:r>
                    </w:p>
                    <w:p w14:paraId="2BC2CA80" w14:textId="77777777" w:rsidR="004F4E2F" w:rsidRDefault="004F4E2F" w:rsidP="004F4E2F">
                      <w:pPr>
                        <w:spacing w:line="240" w:lineRule="exact"/>
                      </w:pPr>
                      <w:r w:rsidRPr="00656E7E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B3847" wp14:editId="7DE0DC06">
                <wp:simplePos x="0" y="0"/>
                <wp:positionH relativeFrom="margin">
                  <wp:posOffset>5184140</wp:posOffset>
                </wp:positionH>
                <wp:positionV relativeFrom="paragraph">
                  <wp:posOffset>-381000</wp:posOffset>
                </wp:positionV>
                <wp:extent cx="541020" cy="533400"/>
                <wp:effectExtent l="0" t="0" r="1143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7F0F1" id="楕円 17" o:spid="_x0000_s1026" style="position:absolute;left:0;text-align:left;margin-left:408.2pt;margin-top:-30pt;width:42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" fillcolor="window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Pr="0002175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64990" wp14:editId="1F690C8E">
                <wp:simplePos x="0" y="0"/>
                <wp:positionH relativeFrom="column">
                  <wp:posOffset>4655820</wp:posOffset>
                </wp:positionH>
                <wp:positionV relativeFrom="paragraph">
                  <wp:posOffset>-412115</wp:posOffset>
                </wp:positionV>
                <wp:extent cx="632460" cy="632460"/>
                <wp:effectExtent l="0" t="0" r="1524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DAD1" w14:textId="77777777" w:rsidR="004F4E2F" w:rsidRDefault="004F4E2F" w:rsidP="004F4E2F">
                            <w:pPr>
                              <w:spacing w:line="360" w:lineRule="exact"/>
                              <w:ind w:firstLineChars="50" w:firstLine="113"/>
                            </w:pPr>
                            <w: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入</w:t>
                            </w:r>
                          </w:p>
                          <w:p w14:paraId="1AC07B37" w14:textId="77777777" w:rsidR="004F4E2F" w:rsidRDefault="004F4E2F" w:rsidP="004F4E2F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14:paraId="6543A70C" w14:textId="77777777" w:rsidR="004F4E2F" w:rsidRDefault="004F4E2F" w:rsidP="004F4E2F">
                            <w:pPr>
                              <w:spacing w:line="440" w:lineRule="exact"/>
                            </w:pPr>
                          </w:p>
                          <w:p w14:paraId="6F6C6ECB" w14:textId="77777777" w:rsidR="004F4E2F" w:rsidRDefault="004F4E2F" w:rsidP="004F4E2F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4990" id="_x0000_s1027" type="#_x0000_t202" style="position:absolute;left:0;text-align:left;margin-left:366.6pt;margin-top:-32.45pt;width:49.8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">
                <v:stroke dashstyle="1 1"/>
                <v:textbox>
                  <w:txbxContent>
                    <w:p w14:paraId="79FDDAD1" w14:textId="77777777" w:rsidR="004F4E2F" w:rsidRDefault="004F4E2F" w:rsidP="004F4E2F">
                      <w:pPr>
                        <w:spacing w:line="360" w:lineRule="exact"/>
                        <w:ind w:firstLineChars="50" w:firstLine="113"/>
                      </w:pPr>
                      <w: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入</w:t>
                      </w:r>
                    </w:p>
                    <w:p w14:paraId="1AC07B37" w14:textId="77777777" w:rsidR="004F4E2F" w:rsidRDefault="004F4E2F" w:rsidP="004F4E2F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14:paraId="6543A70C" w14:textId="77777777" w:rsidR="004F4E2F" w:rsidRDefault="004F4E2F" w:rsidP="004F4E2F">
                      <w:pPr>
                        <w:spacing w:line="440" w:lineRule="exact"/>
                      </w:pPr>
                    </w:p>
                    <w:p w14:paraId="6F6C6ECB" w14:textId="77777777" w:rsidR="004F4E2F" w:rsidRDefault="004F4E2F" w:rsidP="004F4E2F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F51BC6">
        <w:rPr>
          <w:rFonts w:ascii="ＭＳ 明朝" w:hAnsi="ＭＳ 明朝" w:hint="eastAsia"/>
          <w:sz w:val="24"/>
        </w:rPr>
        <w:t>選挙運動用ポスター作成契約書</w:t>
      </w:r>
    </w:p>
    <w:p w14:paraId="7CC4C2AB" w14:textId="5652BFB1" w:rsidR="00F51BC6" w:rsidRPr="00A925DF" w:rsidRDefault="00F51BC6" w:rsidP="00F51BC6">
      <w:pPr>
        <w:rPr>
          <w:rFonts w:ascii="ＭＳ 明朝" w:hAnsi="ＭＳ 明朝"/>
          <w:sz w:val="22"/>
        </w:rPr>
      </w:pPr>
    </w:p>
    <w:p w14:paraId="236D1455" w14:textId="04A09F3F" w:rsidR="00F51BC6" w:rsidRPr="00A925DF" w:rsidRDefault="00F51BC6" w:rsidP="00F51BC6">
      <w:pPr>
        <w:rPr>
          <w:rFonts w:ascii="ＭＳ 明朝" w:hAnsi="ＭＳ 明朝"/>
          <w:sz w:val="22"/>
        </w:rPr>
      </w:pPr>
    </w:p>
    <w:p w14:paraId="40457E94" w14:textId="327CF380" w:rsidR="004F4E2F" w:rsidRDefault="00F51BC6" w:rsidP="004F4E2F">
      <w:pPr>
        <w:rPr>
          <w:rFonts w:ascii="ＭＳ 明朝" w:hAnsi="ＭＳ 明朝"/>
          <w:sz w:val="22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4F4E2F">
        <w:rPr>
          <w:rFonts w:ascii="ＭＳ 明朝" w:hAnsi="ＭＳ 明朝" w:hint="eastAsia"/>
          <w:sz w:val="22"/>
        </w:rPr>
        <w:t xml:space="preserve">斜里町 </w:t>
      </w:r>
      <w:r w:rsidR="00FA24B8" w:rsidRPr="00FA24B8">
        <w:rPr>
          <w:rFonts w:ascii="ＭＳ 明朝" w:hAnsi="ＭＳ 明朝" w:hint="eastAsia"/>
          <w:sz w:val="22"/>
          <w:u w:val="dotted"/>
        </w:rPr>
        <w:t xml:space="preserve">　　　　　　</w:t>
      </w:r>
      <w:r w:rsidR="004F4E2F" w:rsidRPr="00A925DF">
        <w:rPr>
          <w:rFonts w:ascii="ＭＳ 明朝" w:hAnsi="ＭＳ 明朝" w:hint="eastAsia"/>
          <w:sz w:val="22"/>
        </w:rPr>
        <w:t>選挙候補者</w:t>
      </w:r>
      <w:r w:rsidR="00FA24B8">
        <w:rPr>
          <w:rFonts w:ascii="ＭＳ 明朝" w:hAnsi="ＭＳ 明朝" w:hint="eastAsia"/>
          <w:sz w:val="22"/>
          <w:u w:val="dotted"/>
        </w:rPr>
        <w:t xml:space="preserve">　　　　　　</w:t>
      </w:r>
      <w:r w:rsidR="004F4E2F" w:rsidRPr="00A925DF">
        <w:rPr>
          <w:rFonts w:ascii="ＭＳ 明朝" w:hAnsi="ＭＳ 明朝" w:hint="eastAsia"/>
          <w:sz w:val="22"/>
        </w:rPr>
        <w:t>（以下「甲」という。）</w:t>
      </w:r>
      <w:r w:rsidR="00FA24B8">
        <w:rPr>
          <w:rFonts w:ascii="ＭＳ 明朝" w:hAnsi="ＭＳ 明朝" w:hint="eastAsia"/>
          <w:sz w:val="22"/>
          <w:u w:val="dotted"/>
        </w:rPr>
        <w:t xml:space="preserve">　　　　　　</w:t>
      </w:r>
      <w:r w:rsidR="004F4E2F" w:rsidRPr="00A925DF">
        <w:rPr>
          <w:rFonts w:ascii="ＭＳ 明朝" w:hAnsi="ＭＳ 明朝" w:hint="eastAsia"/>
          <w:sz w:val="22"/>
        </w:rPr>
        <w:t>（以下「乙」という。）</w:t>
      </w:r>
      <w:r w:rsidR="004F4E2F">
        <w:rPr>
          <w:rFonts w:ascii="ＭＳ 明朝" w:hAnsi="ＭＳ 明朝" w:hint="eastAsia"/>
          <w:sz w:val="22"/>
        </w:rPr>
        <w:t>とは、選挙運動用ポスターの作成について次のとおり契約を締結する。</w:t>
      </w:r>
    </w:p>
    <w:p w14:paraId="7FDC47A8" w14:textId="77777777" w:rsidR="00F51BC6" w:rsidRDefault="00F51BC6" w:rsidP="00F51BC6">
      <w:pPr>
        <w:rPr>
          <w:rFonts w:ascii="ＭＳ 明朝" w:hAnsi="ＭＳ 明朝"/>
          <w:sz w:val="22"/>
        </w:rPr>
      </w:pPr>
    </w:p>
    <w:p w14:paraId="40B5F0E4" w14:textId="77777777" w:rsidR="00F51BC6" w:rsidRDefault="00F51BC6" w:rsidP="00F51B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１．内　容　　　公職選挙法第１４３条に定める選挙運動用ポスターの作成</w:t>
      </w:r>
    </w:p>
    <w:p w14:paraId="1EE73438" w14:textId="77777777" w:rsidR="00F51BC6" w:rsidRDefault="00F51BC6" w:rsidP="00F51BC6">
      <w:pPr>
        <w:rPr>
          <w:rFonts w:ascii="ＭＳ 明朝" w:hAnsi="ＭＳ 明朝"/>
          <w:sz w:val="22"/>
        </w:rPr>
      </w:pPr>
    </w:p>
    <w:p w14:paraId="26CB1692" w14:textId="5A586745" w:rsidR="00F51BC6" w:rsidRDefault="00F51BC6" w:rsidP="00F51B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２．数　量　　　</w:t>
      </w:r>
      <w:r w:rsidR="00FA24B8">
        <w:rPr>
          <w:rFonts w:ascii="ＭＳ 明朝" w:hAnsi="ＭＳ 明朝" w:hint="eastAsia"/>
          <w:sz w:val="22"/>
          <w:u w:val="dotted"/>
        </w:rPr>
        <w:t xml:space="preserve">　　　</w:t>
      </w:r>
      <w:r w:rsidR="004F4E2F" w:rsidRPr="004F4E2F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枚</w:t>
      </w:r>
    </w:p>
    <w:p w14:paraId="582DAACA" w14:textId="77777777" w:rsidR="00F51BC6" w:rsidRDefault="00F51BC6" w:rsidP="00F51BC6">
      <w:pPr>
        <w:rPr>
          <w:rFonts w:ascii="ＭＳ 明朝" w:hAnsi="ＭＳ 明朝"/>
          <w:sz w:val="22"/>
        </w:rPr>
      </w:pPr>
    </w:p>
    <w:p w14:paraId="1434BEA0" w14:textId="5C57424C" w:rsidR="004F4E2F" w:rsidRDefault="004F4E2F" w:rsidP="004F4E2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３．契約金額　　金 </w:t>
      </w:r>
      <w:r w:rsidR="00FA24B8">
        <w:rPr>
          <w:rFonts w:ascii="ＭＳ 明朝" w:hAnsi="ＭＳ 明朝" w:hint="eastAsia"/>
          <w:w w:val="90"/>
          <w:sz w:val="22"/>
          <w:u w:val="dotted"/>
        </w:rPr>
        <w:t xml:space="preserve">　　　　　　</w:t>
      </w:r>
      <w:r>
        <w:rPr>
          <w:rFonts w:ascii="ＭＳ 明朝" w:hAnsi="ＭＳ 明朝" w:hint="eastAsia"/>
          <w:sz w:val="22"/>
        </w:rPr>
        <w:t>円（</w:t>
      </w:r>
      <w:r>
        <w:rPr>
          <w:rFonts w:ascii="ＭＳ 明朝" w:hAnsi="ＭＳ 明朝" w:hint="eastAsia"/>
          <w:sz w:val="22"/>
          <w:szCs w:val="22"/>
        </w:rPr>
        <w:t>単価</w:t>
      </w:r>
      <w:r w:rsidR="00FA24B8">
        <w:rPr>
          <w:rFonts w:ascii="ＭＳ 明朝" w:hAnsi="ＭＳ 明朝" w:hint="eastAsia"/>
          <w:w w:val="90"/>
          <w:sz w:val="18"/>
          <w:szCs w:val="18"/>
          <w:u w:val="dotted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円（消費税及び地方消費税を含む）</w:t>
      </w:r>
    </w:p>
    <w:p w14:paraId="07DC9161" w14:textId="77777777" w:rsidR="004F4E2F" w:rsidRDefault="004F4E2F" w:rsidP="004F4E2F">
      <w:pPr>
        <w:rPr>
          <w:rFonts w:ascii="ＭＳ 明朝" w:hAnsi="ＭＳ 明朝"/>
          <w:sz w:val="22"/>
        </w:rPr>
      </w:pPr>
    </w:p>
    <w:p w14:paraId="48E9B9F3" w14:textId="4EF79B91" w:rsidR="00F51BC6" w:rsidRPr="004F4E2F" w:rsidRDefault="004F4E2F" w:rsidP="00F51B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４．納入期限　　令和</w:t>
      </w:r>
      <w:r w:rsidR="00FA24B8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FA24B8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FA24B8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2090A0CA" w14:textId="77777777" w:rsidR="00F51BC6" w:rsidRPr="00F51BC6" w:rsidRDefault="00F51BC6" w:rsidP="00F51BC6">
      <w:pPr>
        <w:rPr>
          <w:rFonts w:ascii="ＭＳ 明朝" w:hAnsi="ＭＳ 明朝"/>
          <w:sz w:val="22"/>
        </w:rPr>
      </w:pPr>
    </w:p>
    <w:p w14:paraId="35426546" w14:textId="77777777" w:rsidR="004F4E2F" w:rsidRDefault="004F4E2F" w:rsidP="004F4E2F">
      <w:pPr>
        <w:rPr>
          <w:rFonts w:ascii="ＭＳ 明朝" w:hAnsi="ＭＳ 明朝"/>
          <w:sz w:val="22"/>
        </w:rPr>
      </w:pPr>
      <w:bookmarkStart w:id="0" w:name="_Hlk124790482"/>
      <w:r>
        <w:rPr>
          <w:rFonts w:ascii="ＭＳ 明朝" w:hAnsi="ＭＳ 明朝" w:hint="eastAsia"/>
          <w:sz w:val="22"/>
        </w:rPr>
        <w:t>５．請求及び支払</w:t>
      </w:r>
    </w:p>
    <w:bookmarkEnd w:id="0"/>
    <w:p w14:paraId="4F33F5E9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この契約に基づく契約金額については、乙は、斜里町</w:t>
      </w:r>
      <w:r w:rsidRPr="00883E75">
        <w:rPr>
          <w:rFonts w:ascii="ＭＳ 明朝" w:hAnsi="ＭＳ 明朝" w:hint="eastAsia"/>
          <w:sz w:val="22"/>
        </w:rPr>
        <w:t>議会議員及び</w:t>
      </w:r>
      <w:r>
        <w:rPr>
          <w:rFonts w:ascii="ＭＳ 明朝" w:hAnsi="ＭＳ 明朝" w:hint="eastAsia"/>
          <w:sz w:val="22"/>
        </w:rPr>
        <w:t>斜里町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に基づき、斜里町に対し請求するものとし、甲はこれに必要な手続を遅滞なく行わなければならない。</w:t>
      </w:r>
    </w:p>
    <w:p w14:paraId="176DD06D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なお、斜里町に請求する金額が、契約金額に満たないときは、甲は乙に対し、不足額を速やかに支払うものとする。</w:t>
      </w:r>
    </w:p>
    <w:p w14:paraId="6AE1A4D6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ただし、甲が公職選挙法第９３条（供託物の没収）の規定に該当した場合は、乙は、斜里町には請求ができない。</w:t>
      </w:r>
    </w:p>
    <w:p w14:paraId="6D7D8B45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</w:p>
    <w:p w14:paraId="0454B4B4" w14:textId="77777777" w:rsidR="004F4E2F" w:rsidRDefault="004F4E2F" w:rsidP="004F4E2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６．その他</w:t>
      </w:r>
    </w:p>
    <w:p w14:paraId="40A520C0" w14:textId="77777777" w:rsidR="004F4E2F" w:rsidRDefault="004F4E2F" w:rsidP="004F4E2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この契約に定めのない事項については、必要に応じ、甲、乙議協議して定める。</w:t>
      </w:r>
    </w:p>
    <w:p w14:paraId="19E64AE8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</w:p>
    <w:p w14:paraId="32D46200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この契約を証するため、本書２通を作成のうえ、甲、乙、各々が各１通を保管する。</w:t>
      </w:r>
    </w:p>
    <w:p w14:paraId="18C06AED" w14:textId="3D24CD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</w:p>
    <w:p w14:paraId="28D2C02B" w14:textId="2B36D67D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FA24B8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FA24B8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FA24B8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382302B2" w14:textId="77777777" w:rsidR="004F4E2F" w:rsidRDefault="004F4E2F" w:rsidP="004F4E2F">
      <w:pPr>
        <w:ind w:left="237" w:hangingChars="100" w:hanging="237"/>
        <w:rPr>
          <w:rFonts w:ascii="ＭＳ 明朝" w:hAnsi="ＭＳ 明朝"/>
          <w:sz w:val="22"/>
        </w:rPr>
      </w:pPr>
    </w:p>
    <w:p w14:paraId="322B2EAC" w14:textId="4F82FACA" w:rsidR="004F4E2F" w:rsidRPr="00981914" w:rsidRDefault="004F4E2F" w:rsidP="004F4E2F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>甲　　　住　所</w:t>
      </w:r>
      <w:r w:rsidR="00FA24B8">
        <w:rPr>
          <w:rFonts w:ascii="ＭＳ 明朝" w:hAnsi="ＭＳ 明朝" w:hint="eastAsia"/>
          <w:sz w:val="22"/>
        </w:rPr>
        <w:t xml:space="preserve">　</w:t>
      </w:r>
    </w:p>
    <w:p w14:paraId="3DAA4551" w14:textId="18A14962" w:rsidR="004F4E2F" w:rsidRPr="00981914" w:rsidRDefault="004F4E2F" w:rsidP="004F4E2F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　　</w:t>
      </w:r>
      <w:r w:rsidR="00FA24B8">
        <w:rPr>
          <w:rFonts w:ascii="ＭＳ 明朝" w:hAnsi="ＭＳ 明朝" w:hint="eastAsia"/>
          <w:sz w:val="22"/>
        </w:rPr>
        <w:t xml:space="preserve">　　　　　　　　　　　　</w:t>
      </w:r>
      <w:r w:rsidRPr="009148FD">
        <w:rPr>
          <w:rFonts w:ascii="ＭＳ 明朝" w:hAnsi="ＭＳ 明朝" w:hint="eastAsia"/>
          <w:sz w:val="22"/>
        </w:rPr>
        <w:t>㊞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　</w:t>
      </w:r>
    </w:p>
    <w:p w14:paraId="4831FD2E" w14:textId="77777777" w:rsidR="004F4E2F" w:rsidRDefault="004F4E2F" w:rsidP="004F4E2F">
      <w:pPr>
        <w:ind w:leftChars="104" w:left="236" w:firstLineChars="1216" w:firstLine="2879"/>
        <w:rPr>
          <w:rFonts w:ascii="ＭＳ 明朝" w:hAnsi="ＭＳ 明朝"/>
          <w:sz w:val="22"/>
        </w:rPr>
      </w:pPr>
    </w:p>
    <w:p w14:paraId="40CAB5DD" w14:textId="570D0C11" w:rsidR="004F4E2F" w:rsidRPr="00645F9D" w:rsidRDefault="004F4E2F" w:rsidP="004F4E2F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>乙　　　住　所</w:t>
      </w:r>
      <w:r w:rsidR="00FA24B8">
        <w:rPr>
          <w:rFonts w:ascii="ＭＳ 明朝" w:hAnsi="ＭＳ 明朝" w:hint="eastAsia"/>
          <w:sz w:val="22"/>
        </w:rPr>
        <w:t xml:space="preserve">　</w:t>
      </w:r>
    </w:p>
    <w:p w14:paraId="3BAFA532" w14:textId="5E011AA5" w:rsidR="004F4E2F" w:rsidRDefault="004F4E2F" w:rsidP="004F4E2F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名  称  </w:t>
      </w:r>
    </w:p>
    <w:p w14:paraId="219A13A7" w14:textId="676C9FB8" w:rsidR="00BA24D9" w:rsidRPr="00A925DF" w:rsidRDefault="004F4E2F" w:rsidP="004F4E2F">
      <w:pPr>
        <w:spacing w:line="360" w:lineRule="auto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代表者   </w:t>
      </w:r>
      <w:r w:rsidR="00FA24B8">
        <w:rPr>
          <w:rFonts w:ascii="ＭＳ 明朝" w:hAnsi="ＭＳ 明朝" w:hint="eastAsia"/>
          <w:sz w:val="22"/>
        </w:rPr>
        <w:t xml:space="preserve">　　　　　　　　　 　　　</w:t>
      </w:r>
      <w:r w:rsidRPr="009148FD">
        <w:rPr>
          <w:rFonts w:ascii="ＭＳ 明朝" w:hAnsi="ＭＳ 明朝" w:hint="eastAsia"/>
          <w:sz w:val="22"/>
        </w:rPr>
        <w:t>㊞</w:t>
      </w:r>
    </w:p>
    <w:p w14:paraId="2EF0C2DD" w14:textId="77777777" w:rsidR="000609CC" w:rsidRPr="00A925DF" w:rsidRDefault="000609CC" w:rsidP="003B5D42">
      <w:pPr>
        <w:spacing w:line="360" w:lineRule="auto"/>
        <w:rPr>
          <w:rFonts w:ascii="ＭＳ 明朝" w:hAnsi="ＭＳ 明朝"/>
          <w:sz w:val="22"/>
        </w:rPr>
      </w:pPr>
    </w:p>
    <w:sectPr w:rsidR="000609CC" w:rsidRPr="00A925DF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AAE9" w14:textId="77777777" w:rsidR="00832822" w:rsidRDefault="00832822">
      <w:r>
        <w:separator/>
      </w:r>
    </w:p>
  </w:endnote>
  <w:endnote w:type="continuationSeparator" w:id="0">
    <w:p w14:paraId="5DEB9559" w14:textId="77777777" w:rsidR="00832822" w:rsidRDefault="008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9BE0" w14:textId="77777777" w:rsidR="00832822" w:rsidRDefault="00832822">
      <w:r>
        <w:separator/>
      </w:r>
    </w:p>
  </w:footnote>
  <w:footnote w:type="continuationSeparator" w:id="0">
    <w:p w14:paraId="5479E927" w14:textId="77777777" w:rsidR="00832822" w:rsidRDefault="0083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51F35"/>
    <w:rsid w:val="0006043A"/>
    <w:rsid w:val="000609CC"/>
    <w:rsid w:val="00075C12"/>
    <w:rsid w:val="000906D3"/>
    <w:rsid w:val="00090856"/>
    <w:rsid w:val="000C31F9"/>
    <w:rsid w:val="00111893"/>
    <w:rsid w:val="00146266"/>
    <w:rsid w:val="00181320"/>
    <w:rsid w:val="0018253C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37B3"/>
    <w:rsid w:val="002B3D6F"/>
    <w:rsid w:val="002B6093"/>
    <w:rsid w:val="002B7ABE"/>
    <w:rsid w:val="002D4E8C"/>
    <w:rsid w:val="002E5A41"/>
    <w:rsid w:val="00304FB8"/>
    <w:rsid w:val="00306B3B"/>
    <w:rsid w:val="003323AA"/>
    <w:rsid w:val="0034775A"/>
    <w:rsid w:val="003540C8"/>
    <w:rsid w:val="003632CD"/>
    <w:rsid w:val="00377DF8"/>
    <w:rsid w:val="003B36EE"/>
    <w:rsid w:val="003B5D42"/>
    <w:rsid w:val="003C34B3"/>
    <w:rsid w:val="003F48E7"/>
    <w:rsid w:val="004144B2"/>
    <w:rsid w:val="004306F2"/>
    <w:rsid w:val="004A1B13"/>
    <w:rsid w:val="004B1C61"/>
    <w:rsid w:val="004E726D"/>
    <w:rsid w:val="004F4E2F"/>
    <w:rsid w:val="005005BE"/>
    <w:rsid w:val="00514753"/>
    <w:rsid w:val="0052019D"/>
    <w:rsid w:val="00530013"/>
    <w:rsid w:val="00533225"/>
    <w:rsid w:val="005519B8"/>
    <w:rsid w:val="00554572"/>
    <w:rsid w:val="00581A7F"/>
    <w:rsid w:val="00597BF2"/>
    <w:rsid w:val="005A7EF4"/>
    <w:rsid w:val="005B0045"/>
    <w:rsid w:val="00624185"/>
    <w:rsid w:val="00624BFA"/>
    <w:rsid w:val="006424C3"/>
    <w:rsid w:val="0064321A"/>
    <w:rsid w:val="006827E8"/>
    <w:rsid w:val="00682D06"/>
    <w:rsid w:val="006B1A83"/>
    <w:rsid w:val="006F4AF9"/>
    <w:rsid w:val="006F68D9"/>
    <w:rsid w:val="00703B44"/>
    <w:rsid w:val="007841C2"/>
    <w:rsid w:val="00785315"/>
    <w:rsid w:val="007920AE"/>
    <w:rsid w:val="007A10B5"/>
    <w:rsid w:val="007D59FA"/>
    <w:rsid w:val="007F3585"/>
    <w:rsid w:val="007F76B9"/>
    <w:rsid w:val="008145A4"/>
    <w:rsid w:val="00825B88"/>
    <w:rsid w:val="00826C8A"/>
    <w:rsid w:val="00832822"/>
    <w:rsid w:val="00835AAE"/>
    <w:rsid w:val="008500BB"/>
    <w:rsid w:val="00861F8D"/>
    <w:rsid w:val="008702B9"/>
    <w:rsid w:val="00883E75"/>
    <w:rsid w:val="00885DC5"/>
    <w:rsid w:val="0089097A"/>
    <w:rsid w:val="0089711D"/>
    <w:rsid w:val="008A36E6"/>
    <w:rsid w:val="008B0D5A"/>
    <w:rsid w:val="008B1498"/>
    <w:rsid w:val="00962FAD"/>
    <w:rsid w:val="00965AA8"/>
    <w:rsid w:val="00992E9D"/>
    <w:rsid w:val="009A08E4"/>
    <w:rsid w:val="009A211C"/>
    <w:rsid w:val="009B5E1F"/>
    <w:rsid w:val="009F6385"/>
    <w:rsid w:val="00A1267D"/>
    <w:rsid w:val="00A27F09"/>
    <w:rsid w:val="00A76C11"/>
    <w:rsid w:val="00A925DF"/>
    <w:rsid w:val="00AA7F5B"/>
    <w:rsid w:val="00AE02FB"/>
    <w:rsid w:val="00B04723"/>
    <w:rsid w:val="00B15D85"/>
    <w:rsid w:val="00B61484"/>
    <w:rsid w:val="00B70605"/>
    <w:rsid w:val="00BA24D9"/>
    <w:rsid w:val="00BA58DA"/>
    <w:rsid w:val="00C404F2"/>
    <w:rsid w:val="00C4366E"/>
    <w:rsid w:val="00C648EA"/>
    <w:rsid w:val="00C80F15"/>
    <w:rsid w:val="00C8645E"/>
    <w:rsid w:val="00CA002D"/>
    <w:rsid w:val="00CB334A"/>
    <w:rsid w:val="00CD01C6"/>
    <w:rsid w:val="00CD260E"/>
    <w:rsid w:val="00D12561"/>
    <w:rsid w:val="00D201F4"/>
    <w:rsid w:val="00D227F1"/>
    <w:rsid w:val="00D738D7"/>
    <w:rsid w:val="00D77B06"/>
    <w:rsid w:val="00D843DC"/>
    <w:rsid w:val="00D84439"/>
    <w:rsid w:val="00D87054"/>
    <w:rsid w:val="00DA0E75"/>
    <w:rsid w:val="00DB4B50"/>
    <w:rsid w:val="00DC6005"/>
    <w:rsid w:val="00E04483"/>
    <w:rsid w:val="00E24F47"/>
    <w:rsid w:val="00E337F2"/>
    <w:rsid w:val="00E5361F"/>
    <w:rsid w:val="00EB1D3F"/>
    <w:rsid w:val="00EB7B81"/>
    <w:rsid w:val="00ED46DD"/>
    <w:rsid w:val="00F00659"/>
    <w:rsid w:val="00F24767"/>
    <w:rsid w:val="00F4654A"/>
    <w:rsid w:val="00F51BC6"/>
    <w:rsid w:val="00F57975"/>
    <w:rsid w:val="00F6213A"/>
    <w:rsid w:val="00F7654F"/>
    <w:rsid w:val="00F76772"/>
    <w:rsid w:val="00F77956"/>
    <w:rsid w:val="00F95571"/>
    <w:rsid w:val="00FA24B8"/>
    <w:rsid w:val="00FC7456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2</cp:revision>
  <cp:lastPrinted>2022-10-19T00:10:00Z</cp:lastPrinted>
  <dcterms:created xsi:type="dcterms:W3CDTF">2023-01-25T12:32:00Z</dcterms:created>
  <dcterms:modified xsi:type="dcterms:W3CDTF">2023-01-25T12:32:00Z</dcterms:modified>
</cp:coreProperties>
</file>